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B12" w:rsidRDefault="00340B12" w:rsidP="00340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 университета  третьего  возраста                                                        ГБУ  КЦСОН   Комаричского района                                                                                   на  2025 год.</w:t>
      </w:r>
    </w:p>
    <w:p w:rsidR="00340B12" w:rsidRDefault="00340B12" w:rsidP="00340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Факультет "  Православие"</w:t>
      </w:r>
    </w:p>
    <w:p w:rsidR="00340B12" w:rsidRPr="00056EC8" w:rsidRDefault="00340B12" w:rsidP="00340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Декан  факультета -   иерей Игорь  Островский,  настоятель  храма  иконы  Божией  матери  «Державная»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B12" w:rsidRPr="00056EC8" w:rsidRDefault="00340B12" w:rsidP="00340B1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4203"/>
        <w:gridCol w:w="2649"/>
        <w:gridCol w:w="1852"/>
      </w:tblGrid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№  </w:t>
            </w:r>
            <w:proofErr w:type="spellStart"/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  проведения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Рождества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0A345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0B12"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 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C20B82" w:rsidP="00056E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«Живи ярко – дари добро»</w:t>
            </w:r>
            <w:r w:rsid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Духовная  беседа</w:t>
            </w:r>
            <w:r w:rsidR="00C20B82"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  священнослужителем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Февраль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C20B8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</w:rPr>
              <w:t>Праздник  Масленицы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Март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C20B82" w:rsidP="00C20B8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«Светлая Пасха приходит в дом!»</w:t>
            </w:r>
            <w:r w:rsidRPr="0005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(Пасха)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C20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6E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 w:rsidP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E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прел</w:t>
            </w:r>
            <w:r w:rsidR="00056EC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C20B82" w:rsidP="00A856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85615"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85615" w:rsidRPr="00A8561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Площанскую</w:t>
            </w:r>
            <w:proofErr w:type="spellEnd"/>
            <w:r w:rsidR="00A85615" w:rsidRPr="00A8561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Богородицкую Казанскую пустынь</w:t>
            </w:r>
            <w:r w:rsidR="00A85615" w:rsidRPr="00A856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— православный мужской монастырь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340B12"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056E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 Троицы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C20B82" w:rsidRDefault="00056EC8" w:rsidP="00C20B8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 Божья благодать коснется наших душ…», (Троица)</w:t>
            </w:r>
          </w:p>
          <w:p w:rsidR="00056EC8" w:rsidRPr="00056EC8" w:rsidRDefault="00056EC8" w:rsidP="00C20B8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6E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Акция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поздравления  на дому одиноких </w:t>
            </w:r>
            <w:proofErr w:type="spellStart"/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граждан, состоящих на обслуживании в центре.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юнь</w:t>
            </w: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056EC8" w:rsidRPr="00056EC8" w:rsidTr="00056EC8">
        <w:trPr>
          <w:trHeight w:val="8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C20B82" w:rsidRDefault="00056EC8" w:rsidP="00056EC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56E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Семья</w:t>
            </w: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согретая  </w:t>
            </w:r>
            <w:r w:rsidRPr="00056E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любовью</w:t>
            </w: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!».  </w:t>
            </w:r>
          </w:p>
          <w:p w:rsidR="00056EC8" w:rsidRPr="00056EC8" w:rsidRDefault="00056EC8" w:rsidP="00056EC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992F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56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ко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Дню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семьи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 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любви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56E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верности</w:t>
            </w:r>
            <w:r w:rsidRPr="00056E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«Яблочный спас»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 беседа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E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«Пусть осень жизни будет золотой…»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C20B8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 ко Дню  пожилых людей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C20B82" w:rsidRDefault="00056EC8" w:rsidP="00C20B82">
            <w:pPr>
              <w:numPr>
                <w:ilvl w:val="0"/>
                <w:numId w:val="3"/>
              </w:numPr>
              <w:shd w:val="clear" w:color="auto" w:fill="FFFFFF"/>
              <w:spacing w:after="0" w:line="258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5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«Пусть Богородицы Покров,</w:t>
            </w:r>
            <w:r w:rsidR="00A85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56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теплом любви согреет дом…»</w:t>
            </w:r>
          </w:p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Акция  совместно  с  воскресной  школой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2E10B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A85615" w:rsidRDefault="00056EC8" w:rsidP="00056EC8">
            <w:pPr>
              <w:pStyle w:val="2"/>
              <w:shd w:val="clear" w:color="auto" w:fill="FFFFFF"/>
              <w:spacing w:before="0" w:beforeAutospacing="0" w:after="258" w:afterAutospacing="0"/>
              <w:rPr>
                <w:b w:val="0"/>
                <w:i/>
                <w:sz w:val="24"/>
                <w:szCs w:val="24"/>
              </w:rPr>
            </w:pPr>
            <w:r w:rsidRPr="00056EC8">
              <w:rPr>
                <w:i/>
                <w:sz w:val="24"/>
                <w:szCs w:val="24"/>
              </w:rPr>
              <w:t xml:space="preserve"> </w:t>
            </w:r>
            <w:r w:rsidRPr="00A85615">
              <w:rPr>
                <w:b w:val="0"/>
                <w:sz w:val="24"/>
                <w:szCs w:val="24"/>
              </w:rPr>
              <w:t>Экскурсия</w:t>
            </w:r>
            <w:r w:rsidRPr="00A85615">
              <w:rPr>
                <w:b w:val="0"/>
                <w:i/>
                <w:sz w:val="24"/>
                <w:szCs w:val="24"/>
              </w:rPr>
              <w:t xml:space="preserve">  в</w:t>
            </w:r>
            <w:r w:rsidRPr="00A85615">
              <w:rPr>
                <w:b w:val="0"/>
                <w:sz w:val="24"/>
                <w:szCs w:val="24"/>
              </w:rPr>
              <w:t xml:space="preserve"> Храм во имя Архистратига Михаила</w:t>
            </w:r>
            <w:r w:rsidRPr="00A85615">
              <w:rPr>
                <w:b w:val="0"/>
                <w:i/>
                <w:sz w:val="24"/>
                <w:szCs w:val="24"/>
              </w:rPr>
              <w:t xml:space="preserve"> </w:t>
            </w:r>
            <w:r w:rsidRPr="00A85615">
              <w:rPr>
                <w:b w:val="0"/>
                <w:sz w:val="24"/>
                <w:szCs w:val="24"/>
              </w:rPr>
              <w:t>с.  Бобрик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</w:tr>
      <w:tr w:rsidR="00056EC8" w:rsidRPr="00056EC8" w:rsidTr="00056EC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 w:rsidP="00056E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Правильное питание пожилых людей во время   поста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EC8" w:rsidRPr="00056EC8" w:rsidRDefault="00056EC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C8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</w:tbl>
    <w:p w:rsidR="00A85615" w:rsidRDefault="00A8561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14A5" w:rsidRDefault="00C914A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14A5" w:rsidRDefault="00C914A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14A5" w:rsidRDefault="00C914A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14A5" w:rsidRDefault="00C914A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14A5" w:rsidRDefault="00C914A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FD5">
        <w:rPr>
          <w:rFonts w:ascii="Times New Roman" w:hAnsi="Times New Roman" w:cs="Times New Roman"/>
          <w:sz w:val="24"/>
          <w:szCs w:val="24"/>
        </w:rPr>
        <w:lastRenderedPageBreak/>
        <w:t>Факультет "Здоровье"</w:t>
      </w: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FD5">
        <w:rPr>
          <w:rFonts w:ascii="Times New Roman" w:hAnsi="Times New Roman" w:cs="Times New Roman"/>
          <w:sz w:val="24"/>
          <w:szCs w:val="24"/>
        </w:rPr>
        <w:t>Декан  факультета:  Гаврилова  Наталья  Владимировна –</w:t>
      </w: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FD5">
        <w:rPr>
          <w:rFonts w:ascii="Times New Roman" w:hAnsi="Times New Roman" w:cs="Times New Roman"/>
          <w:sz w:val="24"/>
          <w:szCs w:val="24"/>
        </w:rPr>
        <w:t>главная  медсестра ГБУЗ  «</w:t>
      </w:r>
      <w:proofErr w:type="spellStart"/>
      <w:r w:rsidRPr="00992FD5">
        <w:rPr>
          <w:rFonts w:ascii="Times New Roman" w:hAnsi="Times New Roman" w:cs="Times New Roman"/>
          <w:sz w:val="24"/>
          <w:szCs w:val="24"/>
        </w:rPr>
        <w:t>Комаричская</w:t>
      </w:r>
      <w:proofErr w:type="spellEnd"/>
      <w:r w:rsidRPr="00992FD5">
        <w:rPr>
          <w:rFonts w:ascii="Times New Roman" w:hAnsi="Times New Roman" w:cs="Times New Roman"/>
          <w:sz w:val="24"/>
          <w:szCs w:val="24"/>
        </w:rPr>
        <w:t xml:space="preserve">  ЦРБ»</w:t>
      </w:r>
    </w:p>
    <w:p w:rsidR="00340B12" w:rsidRPr="00992FD5" w:rsidRDefault="00340B12" w:rsidP="00340B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3"/>
        <w:gridCol w:w="2393"/>
        <w:gridCol w:w="2393"/>
      </w:tblGrid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 </w:t>
            </w:r>
            <w:proofErr w:type="spellStart"/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Дата  проведения</w:t>
            </w:r>
          </w:p>
        </w:tc>
      </w:tr>
      <w:tr w:rsidR="00340B12" w:rsidRPr="00992FD5" w:rsidTr="00340B12">
        <w:trPr>
          <w:trHeight w:val="8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0A345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</w:t>
            </w:r>
            <w:proofErr w:type="spellStart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>остеопороза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Час  полезной 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  </w:t>
            </w:r>
          </w:p>
        </w:tc>
      </w:tr>
      <w:tr w:rsidR="00340B12" w:rsidRPr="00992FD5" w:rsidTr="00340B12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FD5" w:rsidRPr="00992FD5" w:rsidRDefault="00992FD5" w:rsidP="00992F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Спортивные мероприятия, приуроченные ко Дню защитника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992FD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Эстафета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 </w:t>
            </w:r>
          </w:p>
        </w:tc>
      </w:tr>
      <w:tr w:rsidR="00340B12" w:rsidRPr="00992FD5" w:rsidTr="00340B12">
        <w:trPr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преждевременного старения: </w:t>
            </w:r>
            <w:proofErr w:type="spellStart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>танцетерапия</w:t>
            </w:r>
            <w:proofErr w:type="spellEnd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340B12" w:rsidRPr="00992FD5" w:rsidTr="00340B12">
        <w:trPr>
          <w:trHeight w:val="7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A85615" w:rsidP="00A856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2FD5" w:rsidRPr="00992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и значение воды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  полезной 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Апрель,  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992F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артроза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Час  полезной 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по  скандинавской  ходьбе  на  дистанции  3  км,  посвященные Всемирному  дню  скандинавской  ходьбы.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 w:rsidP="000A345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D5" w:rsidRPr="00992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гигиене в зрелом возрасте</w:t>
            </w:r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Час  полезной 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0A345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преждевременного старения: </w:t>
            </w:r>
            <w:proofErr w:type="spellStart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>ретротерапия</w:t>
            </w:r>
            <w:proofErr w:type="spellEnd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>.                                    Техника  «Семейный  альбом»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 w:rsidP="00A8561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</w:t>
            </w: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преждевременного старения: </w:t>
            </w:r>
            <w:proofErr w:type="spellStart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  <w:proofErr w:type="spellEnd"/>
            <w:r w:rsidRPr="00992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A8561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   </w:t>
            </w:r>
          </w:p>
        </w:tc>
      </w:tr>
      <w:tr w:rsidR="00340B12" w:rsidRPr="00992FD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992FD5" w:rsidP="00992F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инсульта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Час  полезной 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</w:tr>
      <w:tr w:rsidR="00340B12" w:rsidRPr="00992FD5" w:rsidTr="00340B12">
        <w:trPr>
          <w:trHeight w:val="8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992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Шашечно-шахматный</w:t>
            </w:r>
            <w:proofErr w:type="spellEnd"/>
            <w:r w:rsidRPr="009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турнир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992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Турнир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992FD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</w:tr>
      <w:bookmarkEnd w:id="0"/>
    </w:tbl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5615" w:rsidRPr="00992FD5" w:rsidRDefault="00A85615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Pr="00992FD5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Факультет "История  и  культура"</w:t>
      </w: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 факультета:  Маслова  Анна  Николаевна,</w:t>
      </w:r>
    </w:p>
    <w:p w:rsidR="00340B12" w:rsidRDefault="00731A4A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579CB">
        <w:rPr>
          <w:rFonts w:ascii="Times New Roman" w:hAnsi="Times New Roman" w:cs="Times New Roman"/>
          <w:sz w:val="24"/>
          <w:szCs w:val="24"/>
        </w:rPr>
        <w:t>ульторганизатор</w:t>
      </w:r>
      <w:proofErr w:type="spellEnd"/>
      <w:r w:rsidR="00A579CB">
        <w:rPr>
          <w:rFonts w:ascii="Times New Roman" w:hAnsi="Times New Roman" w:cs="Times New Roman"/>
          <w:sz w:val="24"/>
          <w:szCs w:val="24"/>
        </w:rPr>
        <w:t xml:space="preserve">  ГБУ  КЦСОН  Комаричского  района </w:t>
      </w:r>
    </w:p>
    <w:p w:rsidR="00340B12" w:rsidRDefault="00340B12" w:rsidP="00340B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3"/>
        <w:gridCol w:w="2393"/>
        <w:gridCol w:w="2393"/>
      </w:tblGrid>
      <w:tr w:rsidR="00340B12" w:rsidTr="00340B12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  проведения</w:t>
            </w:r>
          </w:p>
        </w:tc>
      </w:tr>
      <w:tr w:rsidR="00340B12" w:rsidRPr="00A8561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BC2273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15" w:rsidRPr="00BC2273">
              <w:rPr>
                <w:rFonts w:ascii="Times New Roman" w:hAnsi="Times New Roman" w:cs="Times New Roman"/>
                <w:sz w:val="24"/>
                <w:szCs w:val="24"/>
              </w:rPr>
              <w:t>Ко дню окончания блокады Ленинграда «В голодной петле»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BC227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  истории</w:t>
            </w:r>
            <w:r w:rsidR="00340B12"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</w:tr>
      <w:tr w:rsidR="00340B12" w:rsidRPr="00A85615" w:rsidTr="00340B12">
        <w:trPr>
          <w:trHeight w:val="6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F5" w:rsidRPr="00A85615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поэта, Героя Социалистического труда Михаила Васильевича Исаковского (1900- 1973). Многие его стихотворения положены на музыку: «Катюша», «В лесу прифронтовом», «Летят перелётные птицы», «Одинокая гармонь».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CE24B9" w:rsidP="00A85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61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 гостиная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A85615" w:rsidP="00CE24B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340B12" w:rsidRPr="00A85615" w:rsidTr="00340B12">
        <w:trPr>
          <w:trHeight w:val="6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День  памяти  о  россиянах, исполнявших служебный  долг  за  пределами   Отечества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A8561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 ветеранами  войны  в  Афганистане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 w:rsidP="00C914A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340B12" w:rsidRPr="00A85615" w:rsidTr="00340B12">
        <w:trPr>
          <w:trHeight w:val="16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A85615" w:rsidP="00A856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24B9" w:rsidRPr="00A85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Крымская  весна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000000"/>
                <w:sz w:val="17"/>
                <w:szCs w:val="17"/>
                <w:bdr w:val="none" w:sz="0" w:space="0" w:color="auto" w:frame="1"/>
                <w:shd w:val="clear" w:color="auto" w:fill="FBFBFB"/>
              </w:rPr>
              <w:t xml:space="preserve"> </w:t>
            </w:r>
            <w:r w:rsidRPr="00A8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День воссоединения Крыма с Россией</w:t>
            </w:r>
            <w:r w:rsidRPr="00A85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.</w:t>
            </w: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FBFBFB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A8561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  истории </w:t>
            </w:r>
            <w:r w:rsidR="00340B12"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340B12" w:rsidRPr="00A8561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B9" w:rsidRPr="00A85615" w:rsidRDefault="00340B12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4B9" w:rsidRPr="00A85615">
              <w:rPr>
                <w:rFonts w:ascii="Times New Roman" w:hAnsi="Times New Roman" w:cs="Times New Roman"/>
                <w:sz w:val="24"/>
                <w:szCs w:val="24"/>
              </w:rPr>
              <w:t>День  космонавтики</w:t>
            </w:r>
          </w:p>
          <w:p w:rsidR="00CE24B9" w:rsidRPr="00A85615" w:rsidRDefault="00CE24B9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первого выхода человека в открытый космос. Им стал советский космонавт Алексей Архипович Леонов  (18 марта 1965 г.). </w:t>
            </w:r>
          </w:p>
          <w:p w:rsidR="00CE24B9" w:rsidRPr="00A85615" w:rsidRDefault="00CE24B9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60 лет назад в Москве основан Институт космических исследований. </w:t>
            </w:r>
          </w:p>
          <w:p w:rsidR="00CE24B9" w:rsidRPr="00A85615" w:rsidRDefault="00CE24B9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65 лет назад в СССР был запущен спутник с собаками Белкой и Стрелкой. </w:t>
            </w:r>
          </w:p>
          <w:p w:rsidR="00340B12" w:rsidRPr="00A85615" w:rsidRDefault="00CE24B9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65 лет назад с космодрома Байконур осуществлен запуск первого космического корабля «Восток» без космонавтов.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 w:rsidP="00CE24B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CE24B9"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Час  истории</w:t>
            </w: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 w:rsidP="00CE24B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 w:rsidR="00CE24B9"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40B12" w:rsidRPr="00A8561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BC2273" w:rsidP="00BC22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«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Поклонимся великим тем годам», посвященный  </w:t>
            </w:r>
            <w:r w:rsidR="00A85615"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F5" w:rsidRPr="00BC22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="007C0FF5"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F5"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годовщины </w:t>
            </w:r>
            <w:r w:rsidR="007C0FF5"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со  дня Победы</w:t>
            </w:r>
            <w:r w:rsidRPr="00BC2273">
              <w:rPr>
                <w:rFonts w:ascii="Times New Roman" w:hAnsi="Times New Roman" w:cs="Times New Roman"/>
                <w:sz w:val="24"/>
                <w:szCs w:val="24"/>
              </w:rPr>
              <w:t xml:space="preserve"> в  Великой  Отечественной  войне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 w:rsidP="00A8561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Митинг-концерт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340B12" w:rsidRPr="00A8561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CE24B9" w:rsidP="00CE24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День   России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вечер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340B12" w:rsidRPr="00A85615" w:rsidTr="007C0FF5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«Свеча  памяти»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Акция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FF5" w:rsidRPr="00A85615" w:rsidRDefault="00340B12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7C0FF5" w:rsidRPr="00A85615" w:rsidTr="007C0FF5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FF5" w:rsidRPr="00A85615" w:rsidRDefault="007C0FF5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FF5" w:rsidRPr="00A85615" w:rsidRDefault="007C0FF5" w:rsidP="007C0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 23 июля - 110 лет со дня </w:t>
            </w:r>
            <w:r w:rsidRPr="00A8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российского поэта Михаила Львовича </w:t>
            </w:r>
            <w:proofErr w:type="spellStart"/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 (1915-1990).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FF5" w:rsidRPr="00A85615" w:rsidRDefault="00A85615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Час  полезной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FF5" w:rsidRPr="00A85615" w:rsidRDefault="007C0FF5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Июль </w:t>
            </w:r>
          </w:p>
        </w:tc>
      </w:tr>
      <w:tr w:rsidR="00340B12" w:rsidRPr="00A85615" w:rsidTr="00340B12">
        <w:trPr>
          <w:trHeight w:val="6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0A34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>День освобождения  Комаричского 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BC2273" w:rsidRDefault="007C0FF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273" w:rsidRPr="00BC2273">
              <w:rPr>
                <w:rFonts w:ascii="Times New Roman" w:hAnsi="Times New Roman" w:cs="Times New Roman"/>
                <w:i/>
                <w:sz w:val="24"/>
                <w:szCs w:val="24"/>
              </w:rPr>
              <w:t>Митинг-концерт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12" w:rsidRPr="00A8561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</w:t>
            </w:r>
          </w:p>
        </w:tc>
      </w:tr>
      <w:tr w:rsidR="00340B12" w:rsidRPr="00A85615" w:rsidTr="00340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0A345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0A3458" w:rsidP="000A345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добра  и  уважения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5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Праздник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12" w:rsidRPr="00A85615" w:rsidRDefault="00340B1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</w:tr>
      <w:tr w:rsidR="000A3458" w:rsidRPr="00A85615" w:rsidTr="00340B12">
        <w:trPr>
          <w:trHeight w:val="7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58" w:rsidRPr="00A85615" w:rsidRDefault="000A3458" w:rsidP="0094129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58" w:rsidRPr="00A85615" w:rsidRDefault="000A3458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sz w:val="24"/>
                <w:szCs w:val="24"/>
              </w:rPr>
              <w:t xml:space="preserve"> День  единства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58" w:rsidRPr="00A85615" w:rsidRDefault="00A8561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Праздничный  концерт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58" w:rsidRPr="00A85615" w:rsidRDefault="000A345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</w:tr>
      <w:tr w:rsidR="000A3458" w:rsidRPr="00A85615" w:rsidTr="00BC2273">
        <w:trPr>
          <w:trHeight w:val="7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94129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273" w:rsidRPr="00A85615" w:rsidRDefault="00BC2273" w:rsidP="00BC22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«Главный закон нашей жизни»</w:t>
            </w:r>
            <w:r w:rsidRPr="00A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458" w:rsidRPr="00A85615" w:rsidRDefault="000A3458" w:rsidP="00BC227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Викторина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</w:tr>
      <w:tr w:rsidR="000A3458" w:rsidRPr="00A85615" w:rsidTr="007C0FF5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94129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CE24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 лет  со  дня  открытия  Российской академии  наук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7C0FF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615">
              <w:rPr>
                <w:rFonts w:ascii="Times New Roman" w:hAnsi="Times New Roman" w:cs="Times New Roman"/>
                <w:i/>
                <w:sz w:val="24"/>
                <w:szCs w:val="24"/>
              </w:rPr>
              <w:t>Час  истории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458" w:rsidRPr="00A85615" w:rsidRDefault="000A3458" w:rsidP="00BC227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  <w:r w:rsidR="00BC2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374C2" w:rsidRPr="00A85615" w:rsidRDefault="00C914A5">
      <w:pPr>
        <w:rPr>
          <w:rFonts w:ascii="Times New Roman" w:hAnsi="Times New Roman" w:cs="Times New Roman"/>
          <w:sz w:val="24"/>
          <w:szCs w:val="24"/>
        </w:rPr>
      </w:pPr>
    </w:p>
    <w:sectPr w:rsidR="003374C2" w:rsidRPr="00A85615" w:rsidSect="001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867"/>
    <w:multiLevelType w:val="multilevel"/>
    <w:tmpl w:val="26C6F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1FC1"/>
    <w:multiLevelType w:val="multilevel"/>
    <w:tmpl w:val="D34E1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D4722"/>
    <w:multiLevelType w:val="multilevel"/>
    <w:tmpl w:val="469E7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652AB"/>
    <w:multiLevelType w:val="multilevel"/>
    <w:tmpl w:val="48BC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40B12"/>
    <w:rsid w:val="00056EC8"/>
    <w:rsid w:val="000A3458"/>
    <w:rsid w:val="00121A29"/>
    <w:rsid w:val="001C1A8A"/>
    <w:rsid w:val="00340B12"/>
    <w:rsid w:val="00376D4D"/>
    <w:rsid w:val="0047268B"/>
    <w:rsid w:val="00731A4A"/>
    <w:rsid w:val="007C0FF5"/>
    <w:rsid w:val="00992FD5"/>
    <w:rsid w:val="00A579CB"/>
    <w:rsid w:val="00A85615"/>
    <w:rsid w:val="00BC2273"/>
    <w:rsid w:val="00C20B82"/>
    <w:rsid w:val="00C914A5"/>
    <w:rsid w:val="00CE24B9"/>
    <w:rsid w:val="00D178B0"/>
    <w:rsid w:val="00E84E38"/>
    <w:rsid w:val="00F23BF2"/>
    <w:rsid w:val="00F3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12"/>
  </w:style>
  <w:style w:type="paragraph" w:styleId="2">
    <w:name w:val="heading 2"/>
    <w:basedOn w:val="a"/>
    <w:link w:val="20"/>
    <w:uiPriority w:val="9"/>
    <w:qFormat/>
    <w:rsid w:val="00056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B12"/>
    <w:pPr>
      <w:spacing w:after="0" w:line="240" w:lineRule="auto"/>
    </w:pPr>
  </w:style>
  <w:style w:type="paragraph" w:customStyle="1" w:styleId="voice">
    <w:name w:val="voice"/>
    <w:basedOn w:val="a"/>
    <w:rsid w:val="0034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B12"/>
    <w:rPr>
      <w:b/>
      <w:bCs/>
    </w:rPr>
  </w:style>
  <w:style w:type="paragraph" w:styleId="a5">
    <w:name w:val="Normal (Web)"/>
    <w:basedOn w:val="a"/>
    <w:uiPriority w:val="99"/>
    <w:semiHidden/>
    <w:unhideWhenUsed/>
    <w:rsid w:val="00C2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C227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C2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2</cp:revision>
  <dcterms:created xsi:type="dcterms:W3CDTF">2025-03-12T13:59:00Z</dcterms:created>
  <dcterms:modified xsi:type="dcterms:W3CDTF">2025-03-12T13:59:00Z</dcterms:modified>
</cp:coreProperties>
</file>